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4AE" w:rsidRDefault="00EE24AE" w:rsidP="00EE24AE">
      <w:pPr>
        <w:spacing w:before="120" w:after="120"/>
        <w:ind w:left="4961"/>
        <w:jc w:val="right"/>
        <w:outlineLvl w:val="0"/>
        <w:rPr>
          <w:szCs w:val="28"/>
        </w:rPr>
      </w:pPr>
      <w:bookmarkStart w:id="0" w:name="_GoBack"/>
      <w:bookmarkEnd w:id="0"/>
      <w:r>
        <w:rPr>
          <w:szCs w:val="28"/>
        </w:rPr>
        <w:t>Приложение № 2</w:t>
      </w:r>
    </w:p>
    <w:p w:rsidR="00EE24AE" w:rsidRDefault="00EE24AE" w:rsidP="00EE24AE">
      <w:pPr>
        <w:ind w:left="4962"/>
        <w:jc w:val="right"/>
        <w:rPr>
          <w:szCs w:val="28"/>
        </w:rPr>
      </w:pPr>
      <w:r>
        <w:rPr>
          <w:szCs w:val="28"/>
        </w:rPr>
        <w:t xml:space="preserve">к Положению о реализации практики </w:t>
      </w:r>
      <w:proofErr w:type="gramStart"/>
      <w:r>
        <w:rPr>
          <w:szCs w:val="28"/>
        </w:rPr>
        <w:t>инициативного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бюджетирования</w:t>
      </w:r>
      <w:proofErr w:type="spellEnd"/>
      <w:r>
        <w:rPr>
          <w:szCs w:val="28"/>
        </w:rPr>
        <w:t xml:space="preserve">  «Народный бюджет» в </w:t>
      </w:r>
      <w:proofErr w:type="spellStart"/>
      <w:r>
        <w:rPr>
          <w:szCs w:val="28"/>
        </w:rPr>
        <w:t>Пестовском</w:t>
      </w:r>
      <w:proofErr w:type="spellEnd"/>
      <w:r>
        <w:rPr>
          <w:szCs w:val="28"/>
        </w:rPr>
        <w:t xml:space="preserve">  муниц</w:t>
      </w:r>
      <w:r>
        <w:rPr>
          <w:szCs w:val="28"/>
        </w:rPr>
        <w:t>и</w:t>
      </w:r>
      <w:r>
        <w:rPr>
          <w:szCs w:val="28"/>
        </w:rPr>
        <w:t>пальном округе</w:t>
      </w:r>
    </w:p>
    <w:p w:rsidR="00EE24AE" w:rsidRDefault="00EE24AE" w:rsidP="00EE24AE">
      <w:pPr>
        <w:spacing w:line="240" w:lineRule="exact"/>
        <w:ind w:left="4962"/>
        <w:rPr>
          <w:b/>
          <w:caps/>
          <w:szCs w:val="28"/>
        </w:rPr>
      </w:pPr>
    </w:p>
    <w:p w:rsidR="00EE24AE" w:rsidRPr="005052BF" w:rsidRDefault="00EE24AE" w:rsidP="00EE24AE">
      <w:pPr>
        <w:pStyle w:val="ConsPlusNonforma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052BF">
        <w:rPr>
          <w:rFonts w:ascii="Times New Roman" w:hAnsi="Times New Roman" w:cs="Times New Roman"/>
          <w:caps/>
          <w:sz w:val="28"/>
          <w:szCs w:val="28"/>
        </w:rPr>
        <w:t>инициативное предложение</w:t>
      </w:r>
    </w:p>
    <w:p w:rsidR="00EE24AE" w:rsidRPr="005052BF" w:rsidRDefault="00EE24AE" w:rsidP="00EE24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52BF">
        <w:rPr>
          <w:rFonts w:ascii="Times New Roman" w:hAnsi="Times New Roman" w:cs="Times New Roman"/>
          <w:sz w:val="28"/>
          <w:szCs w:val="28"/>
        </w:rPr>
        <w:t>по распределению части бюджетных средств</w:t>
      </w:r>
    </w:p>
    <w:p w:rsidR="00EE24AE" w:rsidRPr="005052BF" w:rsidRDefault="00EE24AE" w:rsidP="00EE24AE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EE24AE" w:rsidRDefault="00EE24AE" w:rsidP="00EE24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_________________________________________________________________</w:t>
      </w:r>
    </w:p>
    <w:p w:rsidR="00EE24AE" w:rsidRPr="001919B3" w:rsidRDefault="00EE24AE" w:rsidP="00EE24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919B3">
        <w:rPr>
          <w:rFonts w:ascii="Times New Roman" w:hAnsi="Times New Roman" w:cs="Times New Roman"/>
          <w:sz w:val="24"/>
          <w:szCs w:val="24"/>
        </w:rPr>
        <w:t>(Ф.И.О. члена бюджетной комиссии)</w:t>
      </w:r>
    </w:p>
    <w:p w:rsidR="00EE24AE" w:rsidRPr="001919B3" w:rsidRDefault="00EE24AE" w:rsidP="00EE24A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24AE" w:rsidRDefault="00EE24AE" w:rsidP="00EE24AE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Предложение:</w:t>
      </w:r>
    </w:p>
    <w:p w:rsidR="00EE24AE" w:rsidRDefault="00EE24AE" w:rsidP="00EE24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E24AE" w:rsidRDefault="00EE24AE" w:rsidP="00EE24A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24AE" w:rsidRDefault="00EE24AE" w:rsidP="00EE24AE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Краткое описание проблемы, на решение которой направлено предложение:</w:t>
      </w:r>
    </w:p>
    <w:p w:rsidR="00EE24AE" w:rsidRDefault="00EE24AE" w:rsidP="00EE24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E24AE" w:rsidRDefault="00EE24AE" w:rsidP="00EE24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E24AE" w:rsidRDefault="00EE24AE" w:rsidP="00EE24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E24AE" w:rsidRDefault="00EE24AE" w:rsidP="00EE24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E24AE" w:rsidRDefault="00EE24AE" w:rsidP="00EE24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E24AE" w:rsidRDefault="00EE24AE" w:rsidP="00EE24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E24AE" w:rsidRDefault="00EE24AE" w:rsidP="00EE24A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24AE" w:rsidRDefault="00EE24AE" w:rsidP="00EE24A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Мероприятия по реализации предложения (описание работ, которые необх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димо провести для реализации предложения):</w:t>
      </w:r>
    </w:p>
    <w:p w:rsidR="00EE24AE" w:rsidRDefault="00EE24AE" w:rsidP="00EE24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E24AE" w:rsidRDefault="00EE24AE" w:rsidP="00EE24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E24AE" w:rsidRDefault="00EE24AE" w:rsidP="00EE24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E24AE" w:rsidRDefault="00EE24AE" w:rsidP="00EE24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E24AE" w:rsidRDefault="00EE24AE" w:rsidP="00EE24A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24AE" w:rsidRDefault="00EE24AE" w:rsidP="00EE24AE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Ориентировочный бюджет предложения:</w:t>
      </w:r>
    </w:p>
    <w:p w:rsidR="00EE24AE" w:rsidRDefault="00EE24AE" w:rsidP="00EE24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E24AE" w:rsidRDefault="00EE24AE" w:rsidP="00EE24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E24AE" w:rsidRDefault="00EE24AE" w:rsidP="00EE24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E24AE" w:rsidRDefault="00EE24AE" w:rsidP="00EE24A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24AE" w:rsidRDefault="00EE24AE" w:rsidP="00EE24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Ожидаемые результаты:</w:t>
      </w:r>
    </w:p>
    <w:p w:rsidR="00EE24AE" w:rsidRDefault="00EE24AE" w:rsidP="00EE24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E24AE" w:rsidRDefault="00EE24AE" w:rsidP="00EE24AE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E24AE" w:rsidRDefault="00EE24AE" w:rsidP="00EE24AE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E24AE" w:rsidRDefault="00EE24AE" w:rsidP="00EE24A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24AE" w:rsidRDefault="00EE24AE" w:rsidP="00EE24AE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Кто получит пользу от реализации предложения:</w:t>
      </w:r>
    </w:p>
    <w:p w:rsidR="00EE24AE" w:rsidRDefault="00EE24AE" w:rsidP="00EE24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E24AE" w:rsidRDefault="00EE24AE" w:rsidP="00EE24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F12C76" w:rsidRDefault="00F12C76" w:rsidP="006C0B77">
      <w:pPr>
        <w:ind w:firstLine="709"/>
        <w:jc w:val="both"/>
      </w:pPr>
    </w:p>
    <w:sectPr w:rsidR="00F12C76" w:rsidSect="00EE24AE">
      <w:pgSz w:w="11906" w:h="16838" w:code="9"/>
      <w:pgMar w:top="568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E24AE"/>
    <w:rsid w:val="006C0B77"/>
    <w:rsid w:val="008242FF"/>
    <w:rsid w:val="00870751"/>
    <w:rsid w:val="00922C48"/>
    <w:rsid w:val="00AB7BE1"/>
    <w:rsid w:val="00B915B7"/>
    <w:rsid w:val="00EA59DF"/>
    <w:rsid w:val="00EE24AE"/>
    <w:rsid w:val="00EE4070"/>
    <w:rsid w:val="00F12C76"/>
    <w:rsid w:val="00FD2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A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E24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2024-08-27T12:59:00Z</dcterms:created>
  <dcterms:modified xsi:type="dcterms:W3CDTF">2024-08-27T13:02:00Z</dcterms:modified>
</cp:coreProperties>
</file>