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Pr="005759BE" w:rsidRDefault="007D5A1D" w:rsidP="008208EB">
      <w:pPr>
        <w:spacing w:after="180"/>
        <w:rPr>
          <w:sz w:val="18"/>
          <w:szCs w:val="1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5759BE" w:rsidRDefault="007D5A1D" w:rsidP="008208EB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5759BE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F63F6" w:rsidRDefault="007F63F6">
            <w:pPr>
              <w:spacing w:before="20"/>
              <w:ind w:left="170" w:right="170" w:firstLine="567"/>
              <w:jc w:val="both"/>
            </w:pPr>
            <w:r>
              <w:t xml:space="preserve">Заказчик комплексных кадастровых работ: Администрация Пестовского муниципального округа </w:t>
            </w:r>
          </w:p>
          <w:p w:rsidR="007F63F6" w:rsidRDefault="007F63F6">
            <w:pPr>
              <w:spacing w:before="20"/>
              <w:ind w:left="170" w:right="170" w:firstLine="567"/>
              <w:jc w:val="both"/>
            </w:pPr>
            <w:r>
              <w:t xml:space="preserve">Адрес сайта: </w:t>
            </w:r>
            <w:hyperlink r:id="rId7" w:history="1">
              <w:r w:rsidRPr="007F63F6">
                <w:rPr>
                  <w:rStyle w:val="ad"/>
                  <w:u w:val="none"/>
                </w:rPr>
                <w:t>https://adm-pestovo.gosuslugi.ru/</w:t>
              </w:r>
            </w:hyperlink>
          </w:p>
          <w:p w:rsidR="007F63F6" w:rsidRDefault="007F63F6">
            <w:pPr>
              <w:spacing w:before="20"/>
              <w:ind w:left="170" w:right="170" w:firstLine="567"/>
              <w:jc w:val="both"/>
              <w:rPr>
                <w:lang w:val="en-US"/>
              </w:rPr>
            </w:pPr>
            <w:r>
              <w:t xml:space="preserve">Адрес электронной почты: </w:t>
            </w:r>
            <w:hyperlink r:id="rId8" w:history="1">
              <w:r w:rsidRPr="007F63F6">
                <w:rPr>
                  <w:rStyle w:val="ad"/>
                  <w:u w:val="none"/>
                  <w:lang w:val="en-US"/>
                </w:rPr>
                <w:t>zem</w:t>
              </w:r>
              <w:r w:rsidRPr="007F63F6">
                <w:rPr>
                  <w:rStyle w:val="ad"/>
                  <w:u w:val="none"/>
                </w:rPr>
                <w:t>-</w:t>
              </w:r>
              <w:r w:rsidRPr="007F63F6">
                <w:rPr>
                  <w:rStyle w:val="ad"/>
                  <w:u w:val="none"/>
                  <w:lang w:val="en-US"/>
                </w:rPr>
                <w:t>pestovo</w:t>
              </w:r>
              <w:r w:rsidRPr="007F63F6">
                <w:rPr>
                  <w:rStyle w:val="ad"/>
                  <w:u w:val="none"/>
                </w:rPr>
                <w:t>@</w:t>
              </w:r>
              <w:r w:rsidRPr="007F63F6">
                <w:rPr>
                  <w:rStyle w:val="ad"/>
                  <w:u w:val="none"/>
                  <w:lang w:val="en-US"/>
                </w:rPr>
                <w:t>yandex</w:t>
              </w:r>
              <w:r w:rsidRPr="007F63F6">
                <w:rPr>
                  <w:rStyle w:val="ad"/>
                  <w:u w:val="none"/>
                </w:rPr>
                <w:t>.</w:t>
              </w:r>
              <w:r w:rsidRPr="007F63F6">
                <w:rPr>
                  <w:rStyle w:val="ad"/>
                  <w:u w:val="none"/>
                  <w:lang w:val="en-US"/>
                </w:rPr>
                <w:t>ru</w:t>
              </w:r>
            </w:hyperlink>
            <w:r w:rsidRPr="007F63F6">
              <w:t xml:space="preserve"> </w:t>
            </w:r>
          </w:p>
          <w:p w:rsidR="007F63F6" w:rsidRPr="007F63F6" w:rsidRDefault="007F63F6">
            <w:pPr>
              <w:spacing w:before="20"/>
              <w:ind w:left="170" w:right="170" w:firstLine="567"/>
              <w:jc w:val="both"/>
            </w:pPr>
            <w:r>
              <w:t>Номер контактного телефона:</w:t>
            </w:r>
            <w:r w:rsidR="00B12E46">
              <w:t xml:space="preserve"> </w:t>
            </w:r>
            <w:r>
              <w:t>8(81669)52003</w:t>
            </w:r>
          </w:p>
          <w:p w:rsidR="007D5A1D" w:rsidRPr="005759BE" w:rsidRDefault="007D5A1D">
            <w:pPr>
              <w:spacing w:before="20"/>
              <w:ind w:left="170" w:right="170" w:firstLine="567"/>
              <w:jc w:val="both"/>
            </w:pPr>
            <w:r w:rsidRPr="005759BE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Новгородская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Пестовский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населенный пункт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г. Пестово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</w:pPr>
            <w:r w:rsidRPr="005759BE">
              <w:t>№ кадастрового квартала (нескольких смежных кадастровых кварталов):</w:t>
            </w:r>
            <w:r w:rsidR="00D00766">
              <w:t xml:space="preserve"> </w:t>
            </w:r>
          </w:p>
          <w:p w:rsidR="00D00766" w:rsidRPr="004428A8" w:rsidRDefault="004428A8" w:rsidP="004428A8">
            <w:pPr>
              <w:spacing w:before="40"/>
              <w:ind w:left="170" w:right="170"/>
              <w:jc w:val="center"/>
              <w:rPr>
                <w:b/>
                <w:bCs/>
              </w:rPr>
            </w:pPr>
            <w:r w:rsidRPr="004428A8">
              <w:rPr>
                <w:b/>
                <w:bCs/>
              </w:rPr>
              <w:t>53:14:01003</w:t>
            </w:r>
            <w:r w:rsidR="0044590C">
              <w:rPr>
                <w:b/>
                <w:bCs/>
              </w:rPr>
              <w:t>37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jc w:val="center"/>
              <w:rPr>
                <w:i/>
                <w:iCs/>
              </w:rPr>
            </w:pPr>
            <w:r w:rsidRPr="005759BE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jc w:val="center"/>
              <w:rPr>
                <w:i/>
                <w:iCs/>
              </w:rPr>
            </w:pPr>
            <w:r w:rsidRPr="005759BE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spacing w:after="20"/>
              <w:ind w:left="170" w:right="170"/>
            </w:pPr>
            <w:r w:rsidRPr="005759BE"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AF5D4A">
            <w:pPr>
              <w:jc w:val="right"/>
            </w:pPr>
            <w:r w:rsidRPr="005759BE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AF5D4A">
            <w:r w:rsidRPr="005759BE"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2024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jc w:val="center"/>
            </w:pPr>
            <w:r w:rsidRPr="005759BE"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8208EB">
            <w:r>
              <w:t xml:space="preserve"> </w:t>
            </w:r>
            <w:r w:rsidR="007D5A1D" w:rsidRPr="005759BE"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ind w:left="170" w:right="170"/>
            </w:pPr>
            <w:r w:rsidRPr="005759BE"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ind w:left="170" w:right="170" w:firstLine="567"/>
              <w:jc w:val="both"/>
            </w:pPr>
            <w:r w:rsidRPr="005759BE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r w:rsidRPr="005759BE">
              <w:t>Новгородская область, Пестовский муниципальный округ, г. Пестово, ул. Советская, д. 10, каб. 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12E46" w:rsidRPr="005759BE" w:rsidRDefault="007D5A1D" w:rsidP="00B12E46">
            <w:pPr>
              <w:ind w:left="170" w:right="170"/>
              <w:jc w:val="both"/>
            </w:pPr>
            <w:r w:rsidRPr="005759BE">
              <w:t xml:space="preserve">или на официальных сайтах в информационно-телекоммуникационной сети </w:t>
            </w:r>
            <w:r w:rsidR="00FF0A6B" w:rsidRPr="005759BE">
              <w:t>«</w:t>
            </w:r>
            <w:r w:rsidRPr="005759BE">
              <w:t>Интернет</w:t>
            </w:r>
            <w:r w:rsidR="00FF0A6B" w:rsidRPr="005759BE">
              <w:t>»</w:t>
            </w:r>
            <w:r w:rsidRPr="005759BE">
              <w:t>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Администрация Пестовского муниципального округа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  <w:rPr>
                <w:b/>
                <w:bCs/>
              </w:rPr>
            </w:pPr>
            <w:hyperlink r:id="rId9" w:history="1">
              <w:r w:rsidRPr="005759BE">
                <w:rPr>
                  <w:rStyle w:val="ad"/>
                  <w:b/>
                  <w:bCs/>
                  <w:color w:val="000000"/>
                  <w:u w:val="none"/>
                </w:rPr>
                <w:t>https://adm-pestovo.gosuslugi.ru/</w:t>
              </w:r>
            </w:hyperlink>
            <w:r w:rsidRPr="005759BE">
              <w:rPr>
                <w:b/>
                <w:bCs/>
              </w:rPr>
              <w:t xml:space="preserve"> (в разделе «деятельность», подраздел «Земельные отношения», «Комплексные кадастровые работы»</w:t>
            </w:r>
            <w:r w:rsidR="00D00766">
              <w:rPr>
                <w:b/>
                <w:bCs/>
              </w:rPr>
              <w:t>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заказчика комплексных кадастровых работ)</w:t>
            </w:r>
          </w:p>
          <w:p w:rsidR="005759BE" w:rsidRPr="004428A8" w:rsidRDefault="005759B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  <w:rPr>
                <w:b/>
                <w:bCs/>
              </w:rPr>
            </w:pPr>
            <w:r w:rsidRPr="005759BE">
              <w:rPr>
                <w:b/>
                <w:bCs/>
              </w:rPr>
              <w:t>https://minstroy.novreg.ru/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59BE" w:rsidRDefault="007D5A1D" w:rsidP="004428A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:rsidR="004428A8" w:rsidRPr="004428A8" w:rsidRDefault="004428A8" w:rsidP="004428A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EA2BC2">
            <w:pPr>
              <w:jc w:val="center"/>
            </w:pPr>
            <w:r w:rsidRPr="005759BE">
              <w:t>Управление Росреестра по Новгородской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59BE" w:rsidRDefault="005759BE">
            <w:pPr>
              <w:jc w:val="center"/>
              <w:rPr>
                <w:b/>
                <w:bCs/>
              </w:rPr>
            </w:pPr>
            <w:r w:rsidRPr="005759BE">
              <w:rPr>
                <w:b/>
                <w:bCs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r w:rsidRPr="005759BE"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4428A8" w:rsidRDefault="007D5A1D">
            <w:pPr>
              <w:jc w:val="center"/>
              <w:rPr>
                <w:i/>
                <w:iCs/>
                <w:sz w:val="18"/>
                <w:szCs w:val="18"/>
              </w:rPr>
            </w:pPr>
            <w:r w:rsidRPr="004428A8">
              <w:rPr>
                <w:i/>
                <w:iCs/>
                <w:sz w:val="18"/>
                <w:szCs w:val="18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759BE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 w:rsidP="00D00766">
            <w:pPr>
              <w:keepLines/>
              <w:spacing w:before="240"/>
              <w:ind w:left="170" w:right="170" w:firstLine="567"/>
              <w:jc w:val="both"/>
            </w:pPr>
            <w:r w:rsidRPr="005759BE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 w:rsidP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53:14:01003</w:t>
            </w:r>
            <w:r w:rsidR="0044590C">
              <w:rPr>
                <w:b/>
                <w:bCs/>
              </w:rPr>
              <w:t>37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>
            <w:pPr>
              <w:ind w:left="170"/>
            </w:pPr>
            <w:r w:rsidRPr="005759BE"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r w:rsidRPr="00D00766">
              <w:t>Новгородская область, Пестовский округ, г. Пестово, ул. Советская, д. 10, каб. 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759BE" w:rsidRDefault="007D5A1D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FF0A6B">
            <w:pPr>
              <w:jc w:val="right"/>
              <w:rPr>
                <w:b/>
                <w:bCs/>
              </w:rPr>
            </w:pPr>
            <w:r w:rsidRPr="00D00766">
              <w:rPr>
                <w:b/>
                <w:bCs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FF0A6B">
            <w:pPr>
              <w:rPr>
                <w:b/>
                <w:bCs/>
              </w:rPr>
            </w:pPr>
            <w:r w:rsidRPr="00D00766">
              <w:rPr>
                <w:b/>
                <w:bCs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rPr>
                <w:b/>
                <w:bCs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2024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5759BE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D00766" w:rsidRDefault="007D5A1D">
            <w:pPr>
              <w:jc w:val="center"/>
              <w:rPr>
                <w:b/>
                <w:bCs/>
              </w:rPr>
            </w:pPr>
            <w:r w:rsidRPr="00D00766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00766" w:rsidRDefault="00445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759BE" w:rsidRPr="00D00766">
              <w:rPr>
                <w:b/>
                <w:bCs/>
              </w:rPr>
              <w:t>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D00766" w:rsidRDefault="007D5A1D">
            <w:pPr>
              <w:ind w:left="57"/>
              <w:rPr>
                <w:b/>
                <w:bCs/>
              </w:rPr>
            </w:pPr>
            <w:r w:rsidRPr="00D00766">
              <w:rPr>
                <w:b/>
                <w:bCs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759BE" w:rsidRDefault="007D5A1D">
            <w:pPr>
              <w:keepLines/>
              <w:spacing w:before="20" w:after="20"/>
              <w:ind w:left="170" w:right="170" w:firstLine="567"/>
              <w:jc w:val="both"/>
            </w:pPr>
            <w:r w:rsidRPr="005759BE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DF8" w:rsidRDefault="001C4DF8" w:rsidP="001C4DF8">
            <w:pPr>
              <w:keepLines/>
              <w:spacing w:before="20"/>
              <w:ind w:left="170" w:right="170" w:firstLine="567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предоставить в согласительную комиссию в письменной форме до 18 сентября 2024 года включительно. </w:t>
            </w:r>
          </w:p>
          <w:p w:rsidR="007D5A1D" w:rsidRPr="005759BE" w:rsidRDefault="001C4DF8" w:rsidP="001C4DF8">
            <w:pPr>
              <w:adjustRightInd w:val="0"/>
              <w:ind w:left="170" w:firstLine="567"/>
              <w:jc w:val="both"/>
            </w:pPr>
            <w:r>
              <w:t xml:space="preserve"> Возражения оформляются в соответствии с </w:t>
            </w:r>
            <w:hyperlink r:id="rId10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4428A8" w:rsidRDefault="007D5A1D">
            <w:pPr>
              <w:keepLines/>
              <w:spacing w:after="240"/>
              <w:ind w:left="170" w:right="170" w:firstLine="567"/>
              <w:jc w:val="both"/>
              <w:rPr>
                <w:b/>
                <w:bCs/>
              </w:rPr>
            </w:pPr>
            <w:r w:rsidRPr="004428A8">
              <w:rPr>
                <w:b/>
                <w:bCs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4428A8">
      <w:pPr>
        <w:rPr>
          <w:sz w:val="24"/>
          <w:szCs w:val="24"/>
        </w:rPr>
      </w:pPr>
    </w:p>
    <w:sectPr w:rsidR="007D5A1D" w:rsidSect="00B12E46">
      <w:headerReference w:type="default" r:id="rId11"/>
      <w:pgSz w:w="11906" w:h="16838"/>
      <w:pgMar w:top="45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02" w:rsidRDefault="00472B02">
      <w:r>
        <w:separator/>
      </w:r>
    </w:p>
  </w:endnote>
  <w:endnote w:type="continuationSeparator" w:id="1">
    <w:p w:rsidR="00472B02" w:rsidRDefault="0047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02" w:rsidRDefault="00472B02">
      <w:r>
        <w:separator/>
      </w:r>
    </w:p>
  </w:footnote>
  <w:footnote w:type="continuationSeparator" w:id="1">
    <w:p w:rsidR="00472B02" w:rsidRDefault="0047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B68BA"/>
    <w:rsid w:val="001C4DF8"/>
    <w:rsid w:val="001E3477"/>
    <w:rsid w:val="004224CB"/>
    <w:rsid w:val="004428A8"/>
    <w:rsid w:val="0044590C"/>
    <w:rsid w:val="00472B02"/>
    <w:rsid w:val="00510EA5"/>
    <w:rsid w:val="005759BE"/>
    <w:rsid w:val="00606998"/>
    <w:rsid w:val="007D5A1D"/>
    <w:rsid w:val="007F63F6"/>
    <w:rsid w:val="008208EB"/>
    <w:rsid w:val="00AF5D4A"/>
    <w:rsid w:val="00B12E46"/>
    <w:rsid w:val="00BE267E"/>
    <w:rsid w:val="00BF10CE"/>
    <w:rsid w:val="00D00766"/>
    <w:rsid w:val="00D0664E"/>
    <w:rsid w:val="00D42DD8"/>
    <w:rsid w:val="00EA2BC2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Times New Roman"/>
      <w:kern w:val="0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EA2BC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B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-pestov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-pestovo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pest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7B91-2F5E-42EE-A119-21D487C5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2018-10-10T12:45:00Z</cp:lastPrinted>
  <dcterms:created xsi:type="dcterms:W3CDTF">2024-07-24T17:26:00Z</dcterms:created>
  <dcterms:modified xsi:type="dcterms:W3CDTF">2024-07-24T17:26:00Z</dcterms:modified>
</cp:coreProperties>
</file>